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C3" w:rsidRDefault="00B47CC3">
      <w:pPr>
        <w:spacing w:before="2" w:line="100" w:lineRule="exact"/>
        <w:rPr>
          <w:sz w:val="10"/>
          <w:szCs w:val="10"/>
        </w:rPr>
      </w:pPr>
    </w:p>
    <w:p w:rsidR="00B47CC3" w:rsidRDefault="004A3572">
      <w:pPr>
        <w:spacing w:line="200" w:lineRule="exact"/>
        <w:rPr>
          <w:sz w:val="20"/>
          <w:szCs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516505" cy="619760"/>
            <wp:effectExtent l="0" t="0" r="0" b="8890"/>
            <wp:wrapNone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Default="00B47CC3">
      <w:pPr>
        <w:spacing w:line="200" w:lineRule="exact"/>
        <w:rPr>
          <w:sz w:val="20"/>
          <w:szCs w:val="20"/>
        </w:rPr>
      </w:pPr>
    </w:p>
    <w:p w:rsidR="00B47CC3" w:rsidRPr="002D1398" w:rsidRDefault="00B47CC3">
      <w:pPr>
        <w:spacing w:before="53"/>
        <w:ind w:left="1461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:rsidR="00B47CC3" w:rsidRPr="002D1398" w:rsidRDefault="00B47CC3">
      <w:pPr>
        <w:spacing w:before="3" w:line="150" w:lineRule="exact"/>
        <w:rPr>
          <w:sz w:val="15"/>
          <w:szCs w:val="15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36"/>
        <w:gridCol w:w="2231"/>
        <w:gridCol w:w="4607"/>
      </w:tblGrid>
      <w:tr w:rsidR="004A3572" w:rsidTr="004A3572">
        <w:trPr>
          <w:trHeight w:hRule="exact" w:val="828"/>
        </w:trPr>
        <w:tc>
          <w:tcPr>
            <w:tcW w:w="2136" w:type="dxa"/>
          </w:tcPr>
          <w:p w:rsidR="004A3572" w:rsidRDefault="004A3572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A3572" w:rsidRDefault="004A3572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4A3572" w:rsidRDefault="004A3572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</w:tr>
    </w:tbl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2D1398" w:rsidRDefault="00B47CC3">
      <w:pPr>
        <w:spacing w:line="200" w:lineRule="exact"/>
        <w:rPr>
          <w:sz w:val="20"/>
          <w:szCs w:val="20"/>
          <w:lang w:val="sv-SE"/>
        </w:rPr>
      </w:pPr>
    </w:p>
    <w:p w:rsidR="00B47CC3" w:rsidRPr="004A3572" w:rsidRDefault="002D1398">
      <w:pPr>
        <w:pStyle w:val="Brdtext"/>
        <w:ind w:right="139"/>
        <w:rPr>
          <w:rFonts w:ascii="CG Omega" w:hAnsi="CG Omega"/>
          <w:b w:val="0"/>
          <w:bCs w:val="0"/>
          <w:lang w:val="sv-SE"/>
        </w:rPr>
      </w:pPr>
      <w:r w:rsidRPr="004A3572">
        <w:rPr>
          <w:rFonts w:ascii="CG Omega" w:hAnsi="CG Omega"/>
          <w:lang w:val="sv-SE"/>
        </w:rPr>
        <w:t>MÅNADSAVGIFTER</w:t>
      </w:r>
      <w:r w:rsidRPr="004A3572">
        <w:rPr>
          <w:rFonts w:ascii="CG Omega" w:hAnsi="CG Omega"/>
          <w:spacing w:val="-3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I</w:t>
      </w:r>
      <w:r w:rsidRPr="004A3572">
        <w:rPr>
          <w:rFonts w:ascii="CG Omega" w:hAnsi="CG Omega"/>
          <w:spacing w:val="-2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SÄRSKILDA</w:t>
      </w:r>
      <w:r w:rsidRPr="004A3572">
        <w:rPr>
          <w:rFonts w:ascii="CG Omega" w:hAnsi="CG Omega"/>
          <w:spacing w:val="-2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BOENDE</w:t>
      </w:r>
      <w:r w:rsidRPr="004A3572">
        <w:rPr>
          <w:rFonts w:ascii="CG Omega" w:hAnsi="CG Omega"/>
          <w:spacing w:val="-3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ÅR</w:t>
      </w:r>
      <w:r w:rsidRPr="004A3572">
        <w:rPr>
          <w:rFonts w:ascii="CG Omega" w:hAnsi="CG Omega"/>
          <w:spacing w:val="-2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20</w:t>
      </w:r>
      <w:r w:rsidR="004A3572">
        <w:rPr>
          <w:rFonts w:ascii="CG Omega" w:hAnsi="CG Omega"/>
          <w:lang w:val="sv-SE"/>
        </w:rPr>
        <w:t>21</w:t>
      </w:r>
      <w:r w:rsidRPr="004A3572">
        <w:rPr>
          <w:rFonts w:ascii="CG Omega" w:hAnsi="CG Omega"/>
          <w:spacing w:val="-1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–</w:t>
      </w:r>
      <w:r w:rsidRPr="004A3572">
        <w:rPr>
          <w:rFonts w:ascii="CG Omega" w:hAnsi="CG Omega"/>
          <w:spacing w:val="-1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FÖR</w:t>
      </w:r>
      <w:r w:rsidRPr="004A3572">
        <w:rPr>
          <w:rFonts w:ascii="CG Omega" w:hAnsi="CG Omega"/>
          <w:w w:val="99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KONTRAKT</w:t>
      </w:r>
      <w:r w:rsidRPr="004A3572">
        <w:rPr>
          <w:rFonts w:ascii="CG Omega" w:hAnsi="CG Omega"/>
          <w:spacing w:val="-8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FR</w:t>
      </w:r>
      <w:r w:rsidRPr="004A3572">
        <w:rPr>
          <w:rFonts w:ascii="CG Omega" w:hAnsi="CG Omega"/>
          <w:spacing w:val="-7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O</w:t>
      </w:r>
      <w:r w:rsidRPr="004A3572">
        <w:rPr>
          <w:rFonts w:ascii="CG Omega" w:hAnsi="CG Omega"/>
          <w:spacing w:val="-7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M</w:t>
      </w:r>
      <w:r w:rsidRPr="004A3572">
        <w:rPr>
          <w:rFonts w:ascii="CG Omega" w:hAnsi="CG Omega"/>
          <w:spacing w:val="-5"/>
          <w:lang w:val="sv-SE"/>
        </w:rPr>
        <w:t xml:space="preserve"> </w:t>
      </w:r>
      <w:r w:rsidRPr="004A3572">
        <w:rPr>
          <w:rFonts w:ascii="CG Omega" w:hAnsi="CG Omega"/>
          <w:lang w:val="sv-SE"/>
        </w:rPr>
        <w:t>170101</w:t>
      </w:r>
    </w:p>
    <w:p w:rsidR="00B47CC3" w:rsidRPr="004A3572" w:rsidRDefault="00B47CC3">
      <w:pPr>
        <w:spacing w:before="2" w:line="150" w:lineRule="exact"/>
        <w:rPr>
          <w:rFonts w:ascii="CG Omega" w:hAnsi="CG Omega"/>
          <w:sz w:val="15"/>
          <w:szCs w:val="15"/>
          <w:lang w:val="sv-SE"/>
        </w:rPr>
      </w:pPr>
    </w:p>
    <w:p w:rsidR="00B47CC3" w:rsidRPr="004A3572" w:rsidRDefault="00B47CC3">
      <w:pPr>
        <w:spacing w:line="200" w:lineRule="exact"/>
        <w:rPr>
          <w:rFonts w:ascii="CG Omega" w:hAnsi="CG Omega"/>
          <w:sz w:val="20"/>
          <w:szCs w:val="20"/>
          <w:lang w:val="sv-SE"/>
        </w:rPr>
      </w:pPr>
    </w:p>
    <w:p w:rsidR="00B47CC3" w:rsidRPr="004A3572" w:rsidRDefault="00B47CC3">
      <w:pPr>
        <w:spacing w:line="200" w:lineRule="exact"/>
        <w:rPr>
          <w:rFonts w:ascii="CG Omega" w:hAnsi="CG Omega"/>
          <w:sz w:val="20"/>
          <w:szCs w:val="20"/>
          <w:lang w:val="sv-SE"/>
        </w:rPr>
      </w:pPr>
    </w:p>
    <w:p w:rsidR="00B47CC3" w:rsidRPr="004A3572" w:rsidRDefault="002D1398">
      <w:pPr>
        <w:tabs>
          <w:tab w:val="left" w:pos="4409"/>
          <w:tab w:val="left" w:pos="6252"/>
          <w:tab w:val="left" w:pos="8226"/>
        </w:tabs>
        <w:ind w:left="2257"/>
        <w:rPr>
          <w:rFonts w:ascii="CG Omega" w:eastAsia="Times New Roman" w:hAnsi="CG Omega" w:cs="Times New Roman"/>
          <w:sz w:val="24"/>
          <w:szCs w:val="24"/>
        </w:rPr>
      </w:pPr>
      <w:proofErr w:type="spellStart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>Antal</w:t>
      </w:r>
      <w:proofErr w:type="spellEnd"/>
      <w:r w:rsidRPr="004A3572">
        <w:rPr>
          <w:rFonts w:ascii="CG Omega" w:eastAsia="Times New Roman" w:hAnsi="CG Omega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>platser</w:t>
      </w:r>
      <w:proofErr w:type="spellEnd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ab/>
        <w:t xml:space="preserve">&lt;26 </w:t>
      </w:r>
      <w:proofErr w:type="spellStart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>kvm</w:t>
      </w:r>
      <w:proofErr w:type="spellEnd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ab/>
        <w:t xml:space="preserve">26-29 </w:t>
      </w:r>
      <w:proofErr w:type="spellStart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>kvm</w:t>
      </w:r>
      <w:proofErr w:type="spellEnd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ab/>
        <w:t>&gt;29</w:t>
      </w:r>
      <w:r w:rsidRPr="004A3572">
        <w:rPr>
          <w:rFonts w:ascii="CG Omega" w:eastAsia="Times New Roman" w:hAnsi="CG Omega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A3572">
        <w:rPr>
          <w:rFonts w:ascii="CG Omega" w:eastAsia="Times New Roman" w:hAnsi="CG Omega" w:cs="Times New Roman"/>
          <w:b/>
          <w:bCs/>
          <w:sz w:val="24"/>
          <w:szCs w:val="24"/>
        </w:rPr>
        <w:t>kvm</w:t>
      </w:r>
      <w:proofErr w:type="spellEnd"/>
    </w:p>
    <w:p w:rsidR="00B47CC3" w:rsidRPr="004A3572" w:rsidRDefault="00B47CC3">
      <w:pPr>
        <w:spacing w:line="200" w:lineRule="exact"/>
        <w:rPr>
          <w:rFonts w:ascii="CG Omega" w:hAnsi="CG Omega"/>
          <w:sz w:val="20"/>
          <w:szCs w:val="20"/>
        </w:rPr>
      </w:pPr>
    </w:p>
    <w:p w:rsidR="00B47CC3" w:rsidRPr="004A3572" w:rsidRDefault="00B47CC3">
      <w:pPr>
        <w:spacing w:before="3" w:line="280" w:lineRule="exact"/>
        <w:rPr>
          <w:rFonts w:ascii="CG Omega" w:hAnsi="CG Omega"/>
          <w:sz w:val="28"/>
          <w:szCs w:val="28"/>
        </w:rPr>
      </w:pPr>
    </w:p>
    <w:tbl>
      <w:tblPr>
        <w:tblStyle w:val="TableNormal"/>
        <w:tblW w:w="9800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313"/>
        <w:gridCol w:w="1306"/>
        <w:gridCol w:w="1964"/>
        <w:gridCol w:w="1953"/>
        <w:gridCol w:w="2264"/>
      </w:tblGrid>
      <w:tr w:rsidR="00B47CC3" w:rsidRPr="004A3572" w:rsidTr="00423AB0">
        <w:trPr>
          <w:trHeight w:hRule="exact" w:val="739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>
            <w:pPr>
              <w:pStyle w:val="TableParagraph"/>
              <w:spacing w:before="69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Gerbogården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460BC1">
            <w:pPr>
              <w:pStyle w:val="TableParagraph"/>
              <w:spacing w:before="69"/>
              <w:ind w:left="329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4A3572" w:rsidP="00720066">
            <w:pPr>
              <w:pStyle w:val="TableParagraph"/>
              <w:spacing w:before="69"/>
              <w:ind w:left="693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4 079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 w:rsidP="004A3572">
            <w:pPr>
              <w:pStyle w:val="TableParagraph"/>
              <w:spacing w:before="69"/>
              <w:ind w:left="599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4</w:t>
            </w:r>
            <w:r w:rsidRPr="004A3572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</w:rPr>
              <w:t>533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4A3572" w:rsidP="00720066">
            <w:pPr>
              <w:pStyle w:val="TableParagraph"/>
              <w:spacing w:before="69"/>
              <w:ind w:left="656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5 012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B47CC3" w:rsidRPr="004A3572" w:rsidTr="00423AB0">
        <w:trPr>
          <w:trHeight w:hRule="exact" w:val="803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2D1398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Tärnan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505493" w:rsidP="004A3572">
            <w:pPr>
              <w:pStyle w:val="TableParagraph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 xml:space="preserve">     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4A3572" w:rsidP="00720066">
            <w:pPr>
              <w:pStyle w:val="TableParagraph"/>
              <w:ind w:left="693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4 079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2D1398" w:rsidP="004A3572">
            <w:pPr>
              <w:pStyle w:val="TableParagraph"/>
              <w:ind w:left="599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4</w:t>
            </w:r>
            <w:r w:rsidRPr="004A3572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</w:rPr>
              <w:t>533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B47CC3" w:rsidP="00720066">
            <w:pPr>
              <w:pStyle w:val="TableParagraph"/>
              <w:ind w:left="656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</w:tr>
      <w:tr w:rsidR="00B47CC3" w:rsidRPr="004A3572" w:rsidTr="00423AB0">
        <w:trPr>
          <w:trHeight w:hRule="exact" w:val="554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2D1398" w:rsidP="008F2B0D">
            <w:pPr>
              <w:pStyle w:val="TableParagraph"/>
              <w:ind w:left="40" w:right="1589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4A3572">
              <w:rPr>
                <w:rFonts w:ascii="CG Omega" w:eastAsia="Times New Roman" w:hAnsi="CG Omega" w:cs="Times New Roman"/>
                <w:w w:val="95"/>
                <w:sz w:val="24"/>
                <w:szCs w:val="24"/>
              </w:rPr>
              <w:t>Svalan</w:t>
            </w:r>
            <w:proofErr w:type="spellEnd"/>
            <w:r w:rsidRPr="004A3572">
              <w:rPr>
                <w:rFonts w:ascii="CG Omega" w:eastAsia="Times New Roman" w:hAnsi="CG Omega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B47CC3" w:rsidRPr="004A3572" w:rsidRDefault="00B47CC3">
            <w:pPr>
              <w:pStyle w:val="TableParagraph"/>
              <w:ind w:right="228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line="200" w:lineRule="exact"/>
              <w:rPr>
                <w:rFonts w:ascii="CG Omega" w:hAnsi="CG Omega"/>
                <w:sz w:val="20"/>
                <w:szCs w:val="20"/>
              </w:rPr>
            </w:pPr>
          </w:p>
          <w:p w:rsidR="00B47CC3" w:rsidRPr="004A3572" w:rsidRDefault="00B47CC3" w:rsidP="00720066">
            <w:pPr>
              <w:pStyle w:val="TableParagraph"/>
              <w:ind w:left="599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</w:tr>
      <w:tr w:rsidR="00B47CC3" w:rsidRPr="004A3572" w:rsidTr="00423AB0">
        <w:trPr>
          <w:trHeight w:hRule="exact" w:val="27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>
            <w:pPr>
              <w:pStyle w:val="TableParagraph"/>
              <w:spacing w:line="263" w:lineRule="exact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1</w:t>
            </w:r>
            <w:r w:rsidRPr="004A3572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4A3572">
              <w:rPr>
                <w:rFonts w:ascii="CG Omega" w:eastAsia="Times New Roman" w:hAnsi="CG Omega" w:cs="Times New Roman"/>
                <w:spacing w:val="-7"/>
                <w:sz w:val="24"/>
                <w:szCs w:val="24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m</w:t>
            </w:r>
            <w:r w:rsidRPr="004A3572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/</w:t>
            </w: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kokvrå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>
            <w:pPr>
              <w:pStyle w:val="TableParagraph"/>
              <w:spacing w:line="263" w:lineRule="exact"/>
              <w:ind w:left="383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720066" w:rsidP="004A3572">
            <w:pPr>
              <w:pStyle w:val="TableParagraph"/>
              <w:spacing w:line="263" w:lineRule="exact"/>
              <w:ind w:left="656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 xml:space="preserve">6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</w:rPr>
              <w:t>238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B47CC3" w:rsidRPr="004A3572" w:rsidTr="00423AB0">
        <w:trPr>
          <w:trHeight w:hRule="exact" w:val="56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>
            <w:pPr>
              <w:pStyle w:val="TableParagraph"/>
              <w:spacing w:line="263" w:lineRule="exact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2</w:t>
            </w:r>
            <w:r w:rsidRPr="004A3572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4A3572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4A3572">
              <w:rPr>
                <w:rFonts w:ascii="CG Omega" w:eastAsia="Times New Roman" w:hAnsi="CG Omeg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2D1398">
            <w:pPr>
              <w:pStyle w:val="TableParagraph"/>
              <w:spacing w:line="263" w:lineRule="exact"/>
              <w:ind w:right="217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rPr>
                <w:rFonts w:ascii="CG Omega" w:hAnsi="CG Omega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4A3572" w:rsidP="00720066">
            <w:pPr>
              <w:pStyle w:val="TableParagraph"/>
              <w:spacing w:line="263" w:lineRule="exact"/>
              <w:ind w:left="656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7 078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B47CC3" w:rsidRPr="004A3572" w:rsidTr="00423AB0">
        <w:trPr>
          <w:trHeight w:hRule="exact" w:val="553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2D1398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Falkalyckan</w:t>
            </w:r>
            <w:proofErr w:type="spellEnd"/>
          </w:p>
          <w:p w:rsidR="00D34BAD" w:rsidRPr="004A3572" w:rsidRDefault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460BC1">
            <w:pPr>
              <w:pStyle w:val="TableParagraph"/>
              <w:ind w:left="369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4A3572" w:rsidP="00720066">
            <w:pPr>
              <w:pStyle w:val="TableParagraph"/>
              <w:ind w:left="693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4 079</w:t>
            </w:r>
            <w:r w:rsidR="00D72849" w:rsidRPr="004A3572">
              <w:rPr>
                <w:rFonts w:ascii="CG Omega" w:eastAsia="Times New Roman" w:hAnsi="CG Omega" w:cs="Times New Roman"/>
                <w:sz w:val="24"/>
                <w:szCs w:val="24"/>
              </w:rPr>
              <w:t>: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B47CC3" w:rsidP="00720066">
            <w:pPr>
              <w:pStyle w:val="TableParagraph"/>
              <w:ind w:left="599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47CC3" w:rsidRPr="004A3572" w:rsidRDefault="00B47CC3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B47CC3" w:rsidRPr="004A3572" w:rsidRDefault="004A3572" w:rsidP="00720066">
            <w:pPr>
              <w:pStyle w:val="TableParagraph"/>
              <w:ind w:left="656"/>
              <w:rPr>
                <w:rFonts w:ascii="CG Omega" w:eastAsia="Times New Roman" w:hAnsi="CG Omega" w:cs="Times New Roman"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sz w:val="24"/>
                <w:szCs w:val="24"/>
              </w:rPr>
              <w:t>5 012</w:t>
            </w:r>
            <w:r w:rsidR="002D1398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976D9B" w:rsidRPr="004A3572" w:rsidTr="00423AB0">
        <w:trPr>
          <w:trHeight w:hRule="exact" w:val="553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</w:tcBorders>
          </w:tcPr>
          <w:p w:rsidR="00976D9B" w:rsidRPr="004A3572" w:rsidRDefault="00976D9B" w:rsidP="00D34BAD">
            <w:pPr>
              <w:pStyle w:val="Liststycke"/>
              <w:numPr>
                <w:ilvl w:val="0"/>
                <w:numId w:val="2"/>
              </w:numPr>
              <w:tabs>
                <w:tab w:val="left" w:pos="220"/>
              </w:tabs>
              <w:spacing w:line="263" w:lineRule="exact"/>
              <w:ind w:left="220" w:right="-2138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rum</w:t>
            </w:r>
            <w:r w:rsidRPr="004A3572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och</w:t>
            </w:r>
            <w:r w:rsidRPr="004A3572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proofErr w:type="gramStart"/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kök   </w:t>
            </w:r>
            <w:r w:rsidR="00F91A7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    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Anvisningslägenhet</w:t>
            </w:r>
            <w:proofErr w:type="gramEnd"/>
            <w:r w:rsidR="008E35B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                        </w:t>
            </w:r>
            <w:r w:rsidR="00D72849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           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3</w:t>
            </w:r>
            <w:r w:rsidR="00D72849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 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540</w:t>
            </w:r>
            <w:r w:rsidR="008E35B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:-</w:t>
            </w:r>
          </w:p>
          <w:p w:rsidR="00976D9B" w:rsidRPr="004A3572" w:rsidRDefault="00976D9B" w:rsidP="004A3572">
            <w:pPr>
              <w:pStyle w:val="Liststycke"/>
              <w:numPr>
                <w:ilvl w:val="0"/>
                <w:numId w:val="2"/>
              </w:numPr>
              <w:tabs>
                <w:tab w:val="left" w:pos="220"/>
                <w:tab w:val="left" w:pos="8106"/>
              </w:tabs>
              <w:ind w:left="220" w:right="-154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rum</w:t>
            </w:r>
            <w:r w:rsidRPr="004A3572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och</w:t>
            </w:r>
            <w:r w:rsidRPr="004A3572">
              <w:rPr>
                <w:rFonts w:ascii="CG Omega" w:eastAsia="Times New Roman" w:hAnsi="CG Omega" w:cs="Times New Roman"/>
                <w:spacing w:val="-5"/>
                <w:sz w:val="24"/>
                <w:szCs w:val="24"/>
                <w:lang w:val="sv-SE"/>
              </w:rPr>
              <w:t xml:space="preserve"> </w:t>
            </w:r>
            <w:proofErr w:type="gramStart"/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kök         </w:t>
            </w:r>
            <w:r w:rsidR="00F91A7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“</w:t>
            </w:r>
            <w:proofErr w:type="gramEnd"/>
            <w:r w:rsidR="008E35B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                                                      </w:t>
            </w:r>
            <w:r w:rsidR="00D72849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                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 xml:space="preserve"> </w:t>
            </w:r>
            <w:r w:rsidR="00D72849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4 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791</w:t>
            </w:r>
            <w:r w:rsidR="008E35BD"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:-</w:t>
            </w:r>
          </w:p>
          <w:p w:rsidR="00976D9B" w:rsidRPr="004A3572" w:rsidRDefault="00976D9B" w:rsidP="00976D9B">
            <w:pPr>
              <w:rPr>
                <w:rFonts w:ascii="CG Omega" w:hAnsi="CG Omega"/>
                <w:lang w:val="sv-SE"/>
              </w:rPr>
            </w:pPr>
            <w:r w:rsidRPr="004A3572">
              <w:rPr>
                <w:rFonts w:ascii="CG Omega" w:hAnsi="CG Omega"/>
                <w:lang w:val="sv-SE"/>
              </w:rPr>
              <w:t xml:space="preserve"> </w:t>
            </w: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>nvisningslägenhet</w:t>
            </w:r>
            <w:proofErr w:type="spellEnd"/>
          </w:p>
          <w:p w:rsidR="00976D9B" w:rsidRPr="004A3572" w:rsidRDefault="00976D9B" w:rsidP="00D34BAD">
            <w:pPr>
              <w:pStyle w:val="TableParagraph"/>
              <w:tabs>
                <w:tab w:val="left" w:pos="2192"/>
              </w:tabs>
              <w:spacing w:line="263" w:lineRule="exact"/>
              <w:ind w:left="254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ab/>
              <w:t>Anvisningslägenhet</w:t>
            </w:r>
          </w:p>
          <w:p w:rsidR="00976D9B" w:rsidRPr="004A3572" w:rsidRDefault="00976D9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  <w:lang w:val="sv-SE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  <w:tab/>
              <w:t>”</w:t>
            </w:r>
          </w:p>
        </w:tc>
      </w:tr>
      <w:tr w:rsidR="00D34BAD" w:rsidRPr="004A3572" w:rsidTr="00423AB0">
        <w:trPr>
          <w:trHeight w:hRule="exact" w:val="553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ind w:left="365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rPr>
                <w:rFonts w:ascii="CG Omega" w:hAnsi="CG Omega"/>
                <w:lang w:val="sv-SE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rPr>
                <w:rFonts w:ascii="CG Omega" w:hAnsi="CG Omega"/>
                <w:lang w:val="sv-SE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4A3572">
            <w:pPr>
              <w:pStyle w:val="TableParagraph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</w:p>
        </w:tc>
      </w:tr>
      <w:tr w:rsidR="00D34BAD" w:rsidRPr="004A3572" w:rsidTr="00423AB0">
        <w:trPr>
          <w:trHeight w:hRule="exact" w:val="49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  <w:lang w:val="sv-SE"/>
              </w:rPr>
            </w:pPr>
          </w:p>
          <w:p w:rsidR="00D34BAD" w:rsidRPr="004A3572" w:rsidRDefault="00D34BAD" w:rsidP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Slottsgården</w:t>
            </w:r>
            <w:proofErr w:type="spellEnd"/>
          </w:p>
          <w:p w:rsidR="00D34BAD" w:rsidRPr="004A3572" w:rsidRDefault="00D34BAD" w:rsidP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  <w:p w:rsidR="00D34BAD" w:rsidRPr="004A3572" w:rsidRDefault="00D34BAD" w:rsidP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  <w:p w:rsidR="00D34BAD" w:rsidRPr="004A3572" w:rsidRDefault="00D34BAD" w:rsidP="00D34BAD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D34BAD" w:rsidRPr="004A3572" w:rsidRDefault="00D34BAD" w:rsidP="00D34BAD">
            <w:pPr>
              <w:pStyle w:val="TableParagraph"/>
              <w:ind w:left="276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 xml:space="preserve">  45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rPr>
                <w:rFonts w:ascii="CG Omega" w:hAnsi="CG Omega"/>
              </w:rPr>
            </w:pPr>
          </w:p>
          <w:p w:rsidR="00D34BAD" w:rsidRPr="004A3572" w:rsidRDefault="00D34BAD" w:rsidP="00D34BAD">
            <w:pPr>
              <w:rPr>
                <w:rFonts w:ascii="CG Omega" w:hAnsi="CG Omega"/>
              </w:rPr>
            </w:pPr>
          </w:p>
          <w:p w:rsidR="00D34BAD" w:rsidRPr="004A3572" w:rsidRDefault="00D34BAD" w:rsidP="00D34BAD">
            <w:pPr>
              <w:rPr>
                <w:rFonts w:ascii="CG Omega" w:hAnsi="CG Omega"/>
              </w:rPr>
            </w:pPr>
          </w:p>
          <w:p w:rsidR="00D34BAD" w:rsidRPr="004A3572" w:rsidRDefault="00D34BAD" w:rsidP="00D34BAD">
            <w:pPr>
              <w:rPr>
                <w:rFonts w:ascii="CG Omega" w:hAnsi="CG Omega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D34BAD" w:rsidRPr="004A3572" w:rsidRDefault="00D34BAD" w:rsidP="004A3572">
            <w:pPr>
              <w:pStyle w:val="TableParagraph"/>
              <w:ind w:left="556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4</w:t>
            </w:r>
            <w:r w:rsidRPr="004A3572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</w:rPr>
              <w:t>533</w:t>
            </w: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4BAD" w:rsidRPr="004A3572" w:rsidRDefault="00D34BAD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D34BAD" w:rsidRPr="004A3572" w:rsidRDefault="008E35BD" w:rsidP="004A3572">
            <w:pPr>
              <w:pStyle w:val="TableParagraph"/>
              <w:tabs>
                <w:tab w:val="left" w:pos="672"/>
              </w:tabs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4A3572">
              <w:rPr>
                <w:rFonts w:ascii="CG Omega" w:eastAsia="Times New Roman" w:hAnsi="CG Omega" w:cs="Times New Roman"/>
                <w:sz w:val="24"/>
                <w:szCs w:val="24"/>
              </w:rPr>
              <w:t xml:space="preserve">          </w:t>
            </w:r>
            <w:r w:rsidR="004A3572">
              <w:rPr>
                <w:rFonts w:ascii="CG Omega" w:eastAsia="Times New Roman" w:hAnsi="CG Omega" w:cs="Times New Roman"/>
                <w:sz w:val="24"/>
                <w:szCs w:val="24"/>
              </w:rPr>
              <w:t>5 012</w:t>
            </w:r>
            <w:r w:rsidR="00D34BAD" w:rsidRPr="004A3572">
              <w:rPr>
                <w:rFonts w:ascii="CG Omega" w:eastAsia="Times New Roman" w:hAnsi="CG Omega" w:cs="Times New Roman"/>
                <w:sz w:val="24"/>
                <w:szCs w:val="24"/>
              </w:rPr>
              <w:t>:-</w:t>
            </w:r>
          </w:p>
        </w:tc>
      </w:tr>
      <w:tr w:rsidR="00C10EEB" w:rsidRPr="004A3572" w:rsidTr="00423AB0">
        <w:trPr>
          <w:trHeight w:val="994"/>
        </w:trPr>
        <w:tc>
          <w:tcPr>
            <w:tcW w:w="9800" w:type="dxa"/>
            <w:gridSpan w:val="5"/>
            <w:tcBorders>
              <w:top w:val="nil"/>
              <w:left w:val="nil"/>
              <w:right w:val="nil"/>
            </w:tcBorders>
          </w:tcPr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4A3572">
            <w:pPr>
              <w:pStyle w:val="TableParagraph"/>
              <w:tabs>
                <w:tab w:val="left" w:pos="8106"/>
              </w:tabs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  <w:p w:rsidR="00C10EEB" w:rsidRPr="004A3572" w:rsidRDefault="00C10EEB" w:rsidP="00D34BAD">
            <w:pPr>
              <w:pStyle w:val="TableParagraph"/>
              <w:spacing w:before="5" w:line="120" w:lineRule="exact"/>
              <w:rPr>
                <w:rFonts w:ascii="CG Omega" w:hAnsi="CG Omega"/>
                <w:sz w:val="12"/>
                <w:szCs w:val="12"/>
              </w:rPr>
            </w:pPr>
          </w:p>
        </w:tc>
      </w:tr>
      <w:tr w:rsidR="00D34BAD" w:rsidTr="00423AB0">
        <w:trPr>
          <w:trHeight w:hRule="exact" w:val="49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423AB0">
        <w:trPr>
          <w:trHeight w:hRule="exact" w:val="49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  <w:tr w:rsidR="00D34BAD" w:rsidTr="00423AB0">
        <w:trPr>
          <w:trHeight w:hRule="exact" w:val="497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4BAD" w:rsidRDefault="00D34BAD" w:rsidP="00D34BA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</w:tc>
      </w:tr>
    </w:tbl>
    <w:p w:rsidR="00FA6782" w:rsidRDefault="00FA6782" w:rsidP="00423AB0"/>
    <w:sectPr w:rsidR="00FA6782">
      <w:type w:val="continuous"/>
      <w:pgSz w:w="11906" w:h="16840"/>
      <w:pgMar w:top="500" w:right="14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3"/>
    <w:rsid w:val="002D1398"/>
    <w:rsid w:val="00367124"/>
    <w:rsid w:val="00423AB0"/>
    <w:rsid w:val="00452D7E"/>
    <w:rsid w:val="00460BC1"/>
    <w:rsid w:val="004A3572"/>
    <w:rsid w:val="00505493"/>
    <w:rsid w:val="00584B9D"/>
    <w:rsid w:val="005A57F0"/>
    <w:rsid w:val="00720066"/>
    <w:rsid w:val="007A789F"/>
    <w:rsid w:val="008E35BD"/>
    <w:rsid w:val="008F2B0D"/>
    <w:rsid w:val="00957687"/>
    <w:rsid w:val="00976D9B"/>
    <w:rsid w:val="00A237A3"/>
    <w:rsid w:val="00B47CC3"/>
    <w:rsid w:val="00C10EEB"/>
    <w:rsid w:val="00D34BAD"/>
    <w:rsid w:val="00D72849"/>
    <w:rsid w:val="00D8714A"/>
    <w:rsid w:val="00DF67F0"/>
    <w:rsid w:val="00F91A7D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3DE8-8F78-46B7-B3C5-63852D6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D871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11</cp:revision>
  <cp:lastPrinted>2019-09-24T08:41:00Z</cp:lastPrinted>
  <dcterms:created xsi:type="dcterms:W3CDTF">2019-06-20T08:27:00Z</dcterms:created>
  <dcterms:modified xsi:type="dcterms:W3CDTF">2020-09-17T12:17:00Z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